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1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5337CE" w:rsidTr="00722F19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Projektant: Ing. Jan Kubát</w:t>
            </w:r>
          </w:p>
          <w:p w:rsidR="005337CE" w:rsidRDefault="005337CE" w:rsidP="00722F19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Formát:  A4</w:t>
            </w:r>
          </w:p>
        </w:tc>
      </w:tr>
      <w:tr w:rsidR="005337CE" w:rsidTr="00722F19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74236">
            <w:pPr>
              <w:spacing w:line="276" w:lineRule="auto"/>
            </w:pPr>
            <w:r>
              <w:t>Datum: 1/201</w:t>
            </w:r>
            <w:r w:rsidR="00774236">
              <w:t>4</w:t>
            </w:r>
          </w:p>
        </w:tc>
      </w:tr>
      <w:tr w:rsidR="005337CE" w:rsidTr="00722F19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  <w:r>
              <w:t xml:space="preserve">Akce:  </w:t>
            </w:r>
          </w:p>
          <w:p w:rsidR="005337CE" w:rsidRDefault="005337CE" w:rsidP="00722F19">
            <w:pPr>
              <w:spacing w:line="276" w:lineRule="auto"/>
            </w:pPr>
          </w:p>
          <w:p w:rsidR="005337CE" w:rsidRDefault="00C46006" w:rsidP="00774236">
            <w:pPr>
              <w:spacing w:line="276" w:lineRule="auto"/>
            </w:pPr>
            <w:r>
              <w:t xml:space="preserve">              PŠ 6/2013 H</w:t>
            </w:r>
            <w:r w:rsidR="00774236">
              <w:t xml:space="preserve">onzův </w:t>
            </w:r>
            <w:r>
              <w:t>potok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Stupeň:</w:t>
            </w:r>
          </w:p>
          <w:p w:rsidR="005337CE" w:rsidRDefault="005337CE" w:rsidP="00722F19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5337CE" w:rsidTr="00722F19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 xml:space="preserve">Č. přílohy:  </w:t>
            </w:r>
            <w:r w:rsidR="00911DA4">
              <w:t>10</w:t>
            </w:r>
          </w:p>
        </w:tc>
      </w:tr>
      <w:tr w:rsidR="005337CE" w:rsidTr="00722F19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Př</w:t>
            </w:r>
            <w:r w:rsidR="00C46006">
              <w:t>íloha:   Vzorový příčný řez</w:t>
            </w:r>
            <w:r>
              <w:t xml:space="preserve"> </w:t>
            </w:r>
            <w:r w:rsidR="00532C9F">
              <w:t xml:space="preserve"> č.</w:t>
            </w:r>
            <w:r w:rsidR="00037FEC"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</w:p>
        </w:tc>
      </w:tr>
      <w:tr w:rsidR="005337CE" w:rsidTr="00722F19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911DA4" w:rsidP="00911DA4">
            <w:pPr>
              <w:spacing w:line="276" w:lineRule="auto"/>
              <w:ind w:left="83"/>
            </w:pPr>
            <w:r>
              <w:t xml:space="preserve">Katastr.  Horní </w:t>
            </w:r>
            <w:proofErr w:type="spellStart"/>
            <w:r>
              <w:t>Maršov</w:t>
            </w:r>
            <w:proofErr w:type="spell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911DA4" w:rsidP="00911DA4">
            <w:pPr>
              <w:spacing w:line="276" w:lineRule="auto"/>
            </w:pPr>
            <w:r>
              <w:t xml:space="preserve">Obec:  Horní </w:t>
            </w:r>
            <w:proofErr w:type="spellStart"/>
            <w:r>
              <w:t>Maršov</w:t>
            </w:r>
            <w:proofErr w:type="spellEnd"/>
          </w:p>
        </w:tc>
      </w:tr>
    </w:tbl>
    <w:p w:rsidR="006D3A9D" w:rsidRDefault="006D3A9D"/>
    <w:p w:rsidR="006D3A9D" w:rsidRPr="006D3A9D" w:rsidRDefault="006D3A9D" w:rsidP="006D3A9D"/>
    <w:p w:rsidR="006D3A9D" w:rsidRPr="006D3A9D" w:rsidRDefault="006D3A9D" w:rsidP="006D3A9D"/>
    <w:p w:rsidR="006D3A9D" w:rsidRPr="00BF4F53" w:rsidRDefault="006D3A9D" w:rsidP="006D3A9D">
      <w:pPr>
        <w:rPr>
          <w:sz w:val="16"/>
          <w:szCs w:val="16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D5229D" w:rsidRDefault="00D5229D" w:rsidP="006D3A9D">
      <w:pPr>
        <w:rPr>
          <w:sz w:val="28"/>
          <w:szCs w:val="28"/>
        </w:rPr>
      </w:pPr>
      <w:r>
        <w:t xml:space="preserve">                                        </w:t>
      </w:r>
      <w:r w:rsidRPr="00D5229D">
        <w:rPr>
          <w:sz w:val="28"/>
          <w:szCs w:val="28"/>
        </w:rPr>
        <w:t xml:space="preserve">Vzorový příčný řez </w:t>
      </w:r>
      <w:proofErr w:type="gramStart"/>
      <w:r w:rsidR="00F678D9">
        <w:rPr>
          <w:sz w:val="28"/>
          <w:szCs w:val="28"/>
        </w:rPr>
        <w:t>č.2</w:t>
      </w:r>
      <w:r w:rsidR="000E3205">
        <w:rPr>
          <w:sz w:val="28"/>
          <w:szCs w:val="28"/>
        </w:rPr>
        <w:t xml:space="preserve">  </w:t>
      </w:r>
      <w:r w:rsidRPr="00D5229D">
        <w:rPr>
          <w:sz w:val="28"/>
          <w:szCs w:val="28"/>
        </w:rPr>
        <w:t>HM</w:t>
      </w:r>
      <w:proofErr w:type="gramEnd"/>
      <w:r w:rsidRPr="00D5229D">
        <w:rPr>
          <w:sz w:val="28"/>
          <w:szCs w:val="28"/>
        </w:rPr>
        <w:t xml:space="preserve">  </w:t>
      </w:r>
      <w:r w:rsidR="00F678D9">
        <w:rPr>
          <w:sz w:val="28"/>
          <w:szCs w:val="28"/>
        </w:rPr>
        <w:t>1,7 – 2,33</w:t>
      </w:r>
    </w:p>
    <w:p w:rsidR="006D3A9D" w:rsidRPr="00D5229D" w:rsidRDefault="006D3A9D" w:rsidP="006D3A9D">
      <w:pPr>
        <w:rPr>
          <w:sz w:val="28"/>
          <w:szCs w:val="28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224C6C" w:rsidP="006D3A9D"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168" type="#_x0000_t61" style="position:absolute;margin-left:189.8pt;margin-top:9.05pt;width:101.35pt;height:28.05pt;z-index:251789312" adj="-11,113198">
            <v:textbox>
              <w:txbxContent>
                <w:p w:rsidR="004B151D" w:rsidRPr="004B151D" w:rsidRDefault="004B151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Poškozený chodník rozebrat a znovu položit</w:t>
                  </w:r>
                </w:p>
              </w:txbxContent>
            </v:textbox>
          </v:shape>
        </w:pict>
      </w: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1926C0" w:rsidRDefault="001926C0" w:rsidP="006D3A9D">
      <w:pPr>
        <w:rPr>
          <w:sz w:val="16"/>
          <w:szCs w:val="16"/>
        </w:rPr>
      </w:pPr>
      <w:r>
        <w:t xml:space="preserve">                                                       </w:t>
      </w:r>
      <w:r>
        <w:rPr>
          <w:sz w:val="16"/>
          <w:szCs w:val="16"/>
        </w:rPr>
        <w:t xml:space="preserve">2300                        </w:t>
      </w:r>
      <w:r w:rsidR="002D6BF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="002D6BFC">
        <w:rPr>
          <w:sz w:val="16"/>
          <w:szCs w:val="16"/>
        </w:rPr>
        <w:t xml:space="preserve"> 5</w:t>
      </w:r>
      <w:r>
        <w:rPr>
          <w:sz w:val="16"/>
          <w:szCs w:val="16"/>
        </w:rPr>
        <w:t xml:space="preserve">00         </w:t>
      </w:r>
      <w:r w:rsidR="008B6F8D">
        <w:rPr>
          <w:sz w:val="16"/>
          <w:szCs w:val="16"/>
        </w:rPr>
        <w:t xml:space="preserve">  </w:t>
      </w:r>
      <w:r w:rsidR="00037FEC">
        <w:rPr>
          <w:sz w:val="16"/>
          <w:szCs w:val="16"/>
        </w:rPr>
        <w:t>9</w:t>
      </w:r>
      <w:r w:rsidR="008B6F8D">
        <w:rPr>
          <w:sz w:val="16"/>
          <w:szCs w:val="16"/>
        </w:rPr>
        <w:t>00</w:t>
      </w:r>
      <w:r>
        <w:rPr>
          <w:sz w:val="16"/>
          <w:szCs w:val="16"/>
        </w:rPr>
        <w:t xml:space="preserve">       </w:t>
      </w:r>
    </w:p>
    <w:p w:rsidR="006D3A9D" w:rsidRPr="006D3A9D" w:rsidRDefault="00224C6C" w:rsidP="006D3A9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7" type="#_x0000_t32" style="position:absolute;margin-left:230.95pt;margin-top:9.8pt;width:14.3pt;height:15.95pt;flip:x;z-index:251760640" o:connectortype="straight"/>
        </w:pict>
      </w:r>
      <w:r>
        <w:rPr>
          <w:noProof/>
        </w:rPr>
        <w:pict>
          <v:shape id="_x0000_s1090" type="#_x0000_t32" style="position:absolute;margin-left:237.6pt;margin-top:9.8pt;width:0;height:35.5pt;z-index:251714560" o:connectortype="straight"/>
        </w:pict>
      </w:r>
      <w:r>
        <w:rPr>
          <w:noProof/>
        </w:rPr>
        <w:pict>
          <v:shape id="_x0000_s1150" type="#_x0000_t32" style="position:absolute;margin-left:295.45pt;margin-top:9.8pt;width:14.3pt;height:15.95pt;flip:x;z-index:251773952" o:connectortype="straight"/>
        </w:pict>
      </w:r>
      <w:r>
        <w:rPr>
          <w:noProof/>
        </w:rPr>
        <w:pict>
          <v:shape id="_x0000_s1149" type="#_x0000_t32" style="position:absolute;margin-left:302.6pt;margin-top:11.95pt;width:0;height:57.9pt;z-index:251772928" o:connectortype="straight"/>
        </w:pict>
      </w:r>
      <w:r>
        <w:rPr>
          <w:noProof/>
        </w:rPr>
        <w:pict>
          <v:shape id="_x0000_s1139" type="#_x0000_t32" style="position:absolute;margin-left:121.25pt;margin-top:9.8pt;width:14.3pt;height:15.95pt;flip:x;z-index:251762688" o:connectortype="straight"/>
        </w:pict>
      </w:r>
      <w:r>
        <w:rPr>
          <w:noProof/>
        </w:rPr>
        <w:pict>
          <v:shape id="_x0000_s1138" type="#_x0000_t32" style="position:absolute;margin-left:128.25pt;margin-top:9.8pt;width:0;height:35.5pt;z-index:251761664" o:connectortype="straight"/>
        </w:pict>
      </w:r>
      <w:r>
        <w:rPr>
          <w:noProof/>
        </w:rPr>
        <w:pict>
          <v:shape id="_x0000_s1093" type="#_x0000_t32" style="position:absolute;margin-left:252.25pt;margin-top:9.8pt;width:14.3pt;height:15.95pt;flip:x;z-index:251717632" o:connectortype="straight"/>
        </w:pict>
      </w:r>
      <w:r>
        <w:rPr>
          <w:noProof/>
        </w:rPr>
        <w:pict>
          <v:shape id="_x0000_s1091" type="#_x0000_t32" style="position:absolute;margin-left:260.05pt;margin-top:5.45pt;width:0;height:35.5pt;z-index:251715584" o:connectortype="straight"/>
        </w:pict>
      </w:r>
    </w:p>
    <w:p w:rsidR="006D3A9D" w:rsidRPr="006D3A9D" w:rsidRDefault="00224C6C" w:rsidP="006D3A9D">
      <w:r>
        <w:rPr>
          <w:noProof/>
        </w:rPr>
        <w:pict>
          <v:shape id="_x0000_s1089" type="#_x0000_t32" style="position:absolute;margin-left:117.1pt;margin-top:3.15pt;width:203.85pt;height:.05pt;z-index:251713536" o:connectortype="straight"/>
        </w:pict>
      </w:r>
    </w:p>
    <w:p w:rsidR="006D3A9D" w:rsidRPr="006D3A9D" w:rsidRDefault="00224C6C" w:rsidP="006D3A9D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171" type="#_x0000_t178" style="position:absolute;margin-left:209.2pt;margin-top:13.35pt;width:37.95pt;height:19.8pt;z-index:251791360" adj="-3415,12873,-3415,9818,7342,12982,7342,12982">
            <v:textbox>
              <w:txbxContent>
                <w:p w:rsidR="00BF4F53" w:rsidRPr="00BF4F53" w:rsidRDefault="00BF4F5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2 %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136" type="#_x0000_t32" style="position:absolute;margin-left:79.2pt;margin-top:13.35pt;width:48.5pt;height:31.75pt;flip:x y;z-index:251759616" o:connectortype="straight"/>
        </w:pict>
      </w:r>
    </w:p>
    <w:p w:rsidR="006D3A9D" w:rsidRDefault="006D3A9D" w:rsidP="006D3A9D"/>
    <w:p w:rsidR="006D3A9D" w:rsidRPr="006D3A9D" w:rsidRDefault="00224C6C" w:rsidP="006D3A9D">
      <w:r>
        <w:rPr>
          <w:noProof/>
        </w:rPr>
        <w:pict>
          <v:shape id="_x0000_s1170" type="#_x0000_t32" style="position:absolute;margin-left:205.35pt;margin-top:9.5pt;width:43.4pt;height:0;z-index:251790336" o:connectortype="straight">
            <v:stroke endarrow="block"/>
          </v:shape>
        </w:pict>
      </w:r>
      <w:r>
        <w:rPr>
          <w:noProof/>
        </w:rPr>
        <w:pict>
          <v:shape id="_x0000_s1141" style="position:absolute;margin-left:133.55pt;margin-top:5.6pt;width:30.9pt;height:32.2pt;rotation:614962fd;z-index:2517647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4" type="#_x0000_t32" style="position:absolute;margin-left:475.65pt;margin-top:5.6pt;width:79.5pt;height:14.55pt;flip:x;z-index:251757568" o:connectortype="straight"/>
        </w:pict>
      </w:r>
      <w:r>
        <w:rPr>
          <w:noProof/>
        </w:rPr>
        <w:pict>
          <v:shape id="_x0000_s1142" style="position:absolute;margin-left:204.05pt;margin-top:9.5pt;width:30.9pt;height:26.7pt;rotation:427048fd;z-index:2517657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Default="00224C6C" w:rsidP="006D3A9D">
      <w:r>
        <w:rPr>
          <w:noProof/>
        </w:rPr>
        <w:pict>
          <v:shape id="_x0000_s1056" type="#_x0000_t32" style="position:absolute;margin-left:127.7pt;margin-top:3.75pt;width:132.35pt;height:1.55pt;flip:x y;z-index:251684864" o:connectortype="straight" strokeweight="2.25pt"/>
        </w:pict>
      </w:r>
      <w:r>
        <w:rPr>
          <w:noProof/>
        </w:rPr>
        <w:pict>
          <v:shape id="_x0000_s1148" style="position:absolute;margin-left:160.05pt;margin-top:9.75pt;width:18.05pt;height:9.25pt;rotation:5359596fd;z-index:251771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030" type="#_x0000_t32" style="position:absolute;margin-left:414.95pt;margin-top:6.2pt;width:60.7pt;height:49.7pt;flip:y;z-index:251662336" o:connectortype="straight"/>
        </w:pict>
      </w:r>
      <w:r>
        <w:rPr>
          <w:noProof/>
        </w:rPr>
        <w:pict>
          <v:shape id="_x0000_s1094" type="#_x0000_t32" style="position:absolute;margin-left:70.15pt;margin-top:.9pt;width:0;height:88.35pt;z-index:251718656" o:connectortype="straight"/>
        </w:pict>
      </w:r>
      <w:r>
        <w:rPr>
          <w:noProof/>
        </w:rPr>
        <w:pict>
          <v:shape id="_x0000_s1043" type="#_x0000_t32" style="position:absolute;margin-left:197.6pt;margin-top:3.75pt;width:62.45pt;height:59.75pt;z-index:251672576" o:connectortype="straight" strokeweight="2.25pt"/>
        </w:pict>
      </w:r>
      <w:r>
        <w:rPr>
          <w:noProof/>
        </w:rPr>
        <w:pict>
          <v:shape id="_x0000_s1095" type="#_x0000_t32" style="position:absolute;margin-left:65.15pt;margin-top:.9pt;width:13.1pt;height:13.45pt;z-index:251719680" o:connectortype="straight"/>
        </w:pict>
      </w:r>
      <w:r>
        <w:rPr>
          <w:noProof/>
        </w:rPr>
        <w:pict>
          <v:shape id="_x0000_s1098" type="#_x0000_t32" style="position:absolute;margin-left:60.6pt;margin-top:6.2pt;width:35.45pt;height:.15pt;z-index:251722752" o:connectortype="straight"/>
        </w:pict>
      </w:r>
      <w:r>
        <w:rPr>
          <w:noProof/>
        </w:rPr>
        <w:pict>
          <v:shape id="_x0000_s1145" style="position:absolute;margin-left:162.2pt;margin-top:6.05pt;width:18.05pt;height:13.55pt;rotation:17356594fd;z-index:2517688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3" style="position:absolute;margin-left:152.7pt;margin-top:6pt;width:18.05pt;height:13.55pt;rotation:5699076fd;z-index:2517667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7" style="position:absolute;margin-left:189.55pt;margin-top:6.05pt;width:18.05pt;height:13.55pt;rotation:270;z-index:2517708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6" style="position:absolute;margin-left:179.95pt;margin-top:6pt;width:18.05pt;height:13.55pt;rotation:270;z-index:2517698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44" style="position:absolute;margin-left:174pt;margin-top:6.05pt;width:18.05pt;height:13.55pt;rotation:5699076fd;z-index:2517678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0" style="position:absolute;margin-left:240.8pt;margin-top:9.3pt;width:30.9pt;height:18.65pt;rotation:-530135fd;z-index:2517534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>
        <w:rPr>
          <w:noProof/>
        </w:rPr>
        <w:pict>
          <v:shape id="_x0000_s1131" style="position:absolute;margin-left:234.95pt;margin-top:.9pt;width:30.9pt;height:22.5pt;rotation:11500724fd;z-index:2517544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870E1D" w:rsidRPr="00870E1D" w:rsidRDefault="00224C6C" w:rsidP="006D3A9D">
      <w:pPr>
        <w:tabs>
          <w:tab w:val="left" w:pos="3077"/>
        </w:tabs>
        <w:rPr>
          <w:sz w:val="16"/>
          <w:szCs w:val="16"/>
        </w:rPr>
      </w:pPr>
      <w:r w:rsidRPr="00224C6C">
        <w:rPr>
          <w:noProof/>
        </w:rPr>
        <w:pict>
          <v:shape id="_x0000_s1162" type="#_x0000_t61" style="position:absolute;margin-left:333.1pt;margin-top:.55pt;width:81.85pt;height:31.35pt;z-index:251786240" adj="-17021,8578">
            <v:textbox>
              <w:txbxContent>
                <w:p w:rsidR="00A4732A" w:rsidRPr="00A4732A" w:rsidRDefault="004B151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Zdivo na sucho</w:t>
                  </w:r>
                  <w:r w:rsidR="00A4732A">
                    <w:rPr>
                      <w:sz w:val="16"/>
                      <w:szCs w:val="16"/>
                    </w:rPr>
                    <w:t xml:space="preserve"> z místního materiálu</w:t>
                  </w:r>
                </w:p>
              </w:txbxContent>
            </v:textbox>
          </v:shape>
        </w:pict>
      </w:r>
      <w:r w:rsidRPr="00224C6C">
        <w:rPr>
          <w:noProof/>
        </w:rPr>
        <w:pict>
          <v:shape id="_x0000_s1101" type="#_x0000_t178" style="position:absolute;margin-left:34.3pt;margin-top:5.1pt;width:30.1pt;height:197.7pt;z-index:251725824" adj="-4306,1409,-4306,983,-969,10013,-969,10013">
            <v:textbox style="layout-flow:vertical;mso-layout-flow-alt:bottom-to-top;mso-next-textbox:#_x0000_s1101">
              <w:txbxContent>
                <w:p w:rsidR="006D3A9D" w:rsidRPr="006D3A9D" w:rsidRDefault="006D3A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</w:t>
                  </w:r>
                  <w:r w:rsidR="003E0185">
                    <w:rPr>
                      <w:sz w:val="16"/>
                      <w:szCs w:val="16"/>
                    </w:rPr>
                    <w:t xml:space="preserve">   </w:t>
                  </w:r>
                  <w:r w:rsidR="002D6BFC">
                    <w:rPr>
                      <w:sz w:val="16"/>
                      <w:szCs w:val="16"/>
                    </w:rPr>
                    <w:t xml:space="preserve">                           </w:t>
                  </w:r>
                  <w:r w:rsidR="003E0185">
                    <w:rPr>
                      <w:sz w:val="16"/>
                      <w:szCs w:val="16"/>
                    </w:rPr>
                    <w:t xml:space="preserve"> </w:t>
                  </w:r>
                  <w:r w:rsidR="002D6BFC">
                    <w:rPr>
                      <w:sz w:val="16"/>
                      <w:szCs w:val="16"/>
                    </w:rPr>
                    <w:t xml:space="preserve"> </w:t>
                  </w:r>
                  <w:r w:rsidR="003E0185">
                    <w:rPr>
                      <w:sz w:val="16"/>
                      <w:szCs w:val="16"/>
                    </w:rPr>
                    <w:t xml:space="preserve"> </w:t>
                  </w:r>
                  <w:r w:rsidR="002D6BFC">
                    <w:rPr>
                      <w:sz w:val="16"/>
                      <w:szCs w:val="16"/>
                    </w:rPr>
                    <w:t xml:space="preserve">                           4</w:t>
                  </w:r>
                  <w:r>
                    <w:rPr>
                      <w:sz w:val="16"/>
                      <w:szCs w:val="16"/>
                    </w:rPr>
                    <w:t xml:space="preserve">00  </w:t>
                  </w:r>
                  <w:r w:rsidR="00811D8A">
                    <w:rPr>
                      <w:sz w:val="16"/>
                      <w:szCs w:val="16"/>
                    </w:rPr>
                    <w:t xml:space="preserve">     </w:t>
                  </w:r>
                  <w:r w:rsidR="00A4732A">
                    <w:rPr>
                      <w:sz w:val="16"/>
                      <w:szCs w:val="16"/>
                    </w:rPr>
                    <w:t xml:space="preserve"> </w:t>
                  </w:r>
                  <w:r w:rsidR="002D6BFC">
                    <w:rPr>
                      <w:sz w:val="16"/>
                      <w:szCs w:val="16"/>
                    </w:rPr>
                    <w:t>12</w:t>
                  </w:r>
                  <w:r>
                    <w:rPr>
                      <w:sz w:val="16"/>
                      <w:szCs w:val="16"/>
                    </w:rPr>
                    <w:t>00</w:t>
                  </w:r>
                </w:p>
              </w:txbxContent>
            </v:textbox>
            <o:callout v:ext="edit" minusy="t"/>
          </v:shape>
        </w:pict>
      </w:r>
      <w:r w:rsidRPr="00224C6C">
        <w:rPr>
          <w:noProof/>
        </w:rPr>
        <w:pict>
          <v:shape id="_x0000_s1062" style="position:absolute;margin-left:225.3pt;margin-top:8.6pt;width:5.65pt;height:4.55pt;z-index:25168793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067" style="position:absolute;margin-left:231.95pt;margin-top:5.2pt;width:5.65pt;height:4.55pt;z-index:25169305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157" style="position:absolute;margin-left:222.1pt;margin-top:5.2pt;width:5.65pt;height:4.55pt;z-index:25178112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110" style="position:absolute;margin-left:225.3pt;margin-top:2.15pt;width:4.05pt;height:3.05pt;z-index:251734016" coordsize="81,61" path="m43,hdc33,15,,33,13,46,28,61,62,47,73,30,81,18,53,10,43,xe">
            <v:path arrowok="t"/>
          </v:shape>
        </w:pict>
      </w:r>
      <w:r w:rsidRPr="00224C6C">
        <w:rPr>
          <w:noProof/>
        </w:rPr>
        <w:pict>
          <v:shape id="_x0000_s1122" style="position:absolute;margin-left:248.75pt;margin-top:5.2pt;width:30.9pt;height:18.65pt;rotation:-530135fd;z-index:2517452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="006D3A9D">
        <w:tab/>
      </w:r>
    </w:p>
    <w:p w:rsidR="006D3A9D" w:rsidRPr="006D3A9D" w:rsidRDefault="00224C6C" w:rsidP="006D3A9D">
      <w:pPr>
        <w:rPr>
          <w:sz w:val="16"/>
          <w:szCs w:val="16"/>
        </w:rPr>
      </w:pPr>
      <w:r w:rsidRPr="00224C6C">
        <w:rPr>
          <w:noProof/>
        </w:rPr>
        <w:pict>
          <v:shape id="_x0000_s1161" type="#_x0000_t61" style="position:absolute;margin-left:87.1pt;margin-top:.55pt;width:104.7pt;height:27.95pt;z-index:251785216" adj="32565,11631">
            <v:textbox>
              <w:txbxContent>
                <w:p w:rsidR="00A4732A" w:rsidRPr="00A4732A" w:rsidRDefault="00A4732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Násyp z místního materiálu hutněný po vrstvách </w:t>
                  </w:r>
                  <w:proofErr w:type="gramStart"/>
                  <w:r>
                    <w:rPr>
                      <w:sz w:val="16"/>
                      <w:szCs w:val="16"/>
                    </w:rPr>
                    <w:t>cca  30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 w:rsidRPr="00224C6C">
        <w:rPr>
          <w:noProof/>
        </w:rPr>
        <w:pict>
          <v:shape id="_x0000_s1156" style="position:absolute;margin-left:233pt;margin-top:4.95pt;width:5.65pt;height:4.55pt;z-index:251780096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064" style="position:absolute;margin-left:243.25pt;margin-top:5.65pt;width:5.65pt;height:4.55pt;z-index:25168998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061" style="position:absolute;margin-left:237.6pt;margin-top:.4pt;width:5.65pt;height:4.55pt;z-index:251686912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152" style="position:absolute;margin-left:238.65pt;margin-top:5.65pt;width:5.65pt;height:4.55pt;z-index:251776000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126" style="position:absolute;margin-left:269.9pt;margin-top:.4pt;width:17.15pt;height:27.8pt;rotation:-921983fd;z-index:2517493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224C6C">
        <w:rPr>
          <w:noProof/>
        </w:rPr>
        <w:pict>
          <v:shape id="_x0000_s1125" style="position:absolute;margin-left:254.55pt;margin-top:7.4pt;width:17.15pt;height:27.8pt;rotation:11498846fd;z-index:2517483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224C6C" w:rsidP="006D3A9D">
      <w:pPr>
        <w:rPr>
          <w:sz w:val="16"/>
          <w:szCs w:val="16"/>
        </w:rPr>
      </w:pPr>
      <w:r w:rsidRPr="00224C6C">
        <w:rPr>
          <w:noProof/>
        </w:rPr>
        <w:pict>
          <v:shape id="_x0000_s1158" style="position:absolute;margin-left:243.25pt;margin-top:8.6pt;width:5.65pt;height:4.55pt;z-index:25178214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153" style="position:absolute;margin-left:246.6pt;margin-top:.85pt;width:5.65pt;height:4.55pt;z-index:251777024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114" style="position:absolute;margin-left:235.95pt;margin-top:1pt;width:4.05pt;height:3.05pt;z-index:251738112" coordsize="81,61" path="m43,hdc33,15,,33,13,46,28,61,62,47,73,30,81,18,53,10,43,xe">
            <v:path arrowok="t"/>
          </v:shape>
        </w:pict>
      </w:r>
    </w:p>
    <w:p w:rsidR="006D3A9D" w:rsidRPr="006D3A9D" w:rsidRDefault="00224C6C" w:rsidP="006D3A9D">
      <w:pPr>
        <w:rPr>
          <w:sz w:val="16"/>
          <w:szCs w:val="16"/>
        </w:rPr>
      </w:pPr>
      <w:r w:rsidRPr="00224C6C">
        <w:rPr>
          <w:noProof/>
        </w:rPr>
        <w:pict>
          <v:shape id="_x0000_s1166" style="position:absolute;margin-left:249.95pt;margin-top:5.55pt;width:5.65pt;height:4.55pt;z-index:251788288;mso-position-horizontal-relative:text;mso-position-vertical-relative:text" coordsize="113,91" path="m58,hdc46,12,,51,13,76v7,14,30,10,45,15c113,37,85,85,58,31,53,22,58,10,58,xe">
            <v:path arrowok="t"/>
          </v:shape>
        </w:pict>
      </w:r>
      <w:r w:rsidRPr="00224C6C">
        <w:rPr>
          <w:noProof/>
        </w:rPr>
        <w:pict>
          <v:shape id="_x0000_s1123" style="position:absolute;margin-left:280.3pt;margin-top:4.3pt;width:22.3pt;height:24.7pt;rotation:-530135fd;z-index:2517463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224C6C">
        <w:rPr>
          <w:noProof/>
        </w:rPr>
        <w:pict>
          <v:shape id="_x0000_s1106" style="position:absolute;margin-left:249.95pt;margin-top:.65pt;width:4.05pt;height:3.05pt;z-index:251729920" coordsize="81,61" path="m43,hdc33,15,,33,13,46,28,61,62,47,73,30,81,18,53,10,43,xe">
            <v:path arrowok="t"/>
          </v:shape>
        </w:pict>
      </w:r>
      <w:r w:rsidRPr="00224C6C">
        <w:rPr>
          <w:noProof/>
        </w:rPr>
        <w:pict>
          <v:shape id="_x0000_s1124" style="position:absolute;margin-left:259.95pt;margin-top:3.7pt;width:36.75pt;height:12.25pt;rotation:-362167fd;z-index:251747328;mso-position-horizontal-relative:text;mso-position-vertical-relative:text" coordsize="560,372" path="m414,16hdc231,28,167,,41,84,13,168,,183,41,304v18,53,153,68,153,68c216,366,238,359,261,355v45,-8,91,-7,136,-17c432,331,498,304,498,304v62,-94,55,-59,17,-237c511,47,500,25,482,16v-20,-10,-45,,-68,xe" strokeweight="2.25pt">
            <v:path arrowok="t"/>
          </v:shape>
        </w:pict>
      </w:r>
    </w:p>
    <w:p w:rsidR="006D3A9D" w:rsidRPr="006D3A9D" w:rsidRDefault="00224C6C" w:rsidP="006D3A9D">
      <w:pPr>
        <w:rPr>
          <w:sz w:val="16"/>
          <w:szCs w:val="16"/>
        </w:rPr>
      </w:pPr>
      <w:r w:rsidRPr="00224C6C">
        <w:rPr>
          <w:noProof/>
        </w:rPr>
        <w:pict>
          <v:shape id="_x0000_s1027" type="#_x0000_t32" style="position:absolute;margin-left:295.45pt;margin-top:5.25pt;width:119.5pt;height:.05pt;z-index:251659264" o:connectortype="straight"/>
        </w:pict>
      </w:r>
      <w:r w:rsidRPr="00224C6C">
        <w:rPr>
          <w:noProof/>
        </w:rPr>
        <w:pict>
          <v:shape id="_x0000_s1099" type="#_x0000_t32" style="position:absolute;margin-left:65.15pt;margin-top:.9pt;width:13.1pt;height:13.45pt;z-index:251723776" o:connectortype="straight"/>
        </w:pict>
      </w:r>
      <w:r w:rsidRPr="00224C6C">
        <w:rPr>
          <w:noProof/>
        </w:rPr>
        <w:pict>
          <v:shape id="_x0000_s1164" style="position:absolute;margin-left:260.05pt;margin-top:5.25pt;width:24.3pt;height:18.65pt;rotation:11165430fd;z-index:2517872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224C6C">
        <w:rPr>
          <w:noProof/>
        </w:rPr>
        <w:pict>
          <v:shape id="_x0000_s1097" type="#_x0000_t32" style="position:absolute;margin-left:60.6pt;margin-top:7.6pt;width:94pt;height:0;z-index:251721728" o:connectortype="straight"/>
        </w:pic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224C6C" w:rsidP="006D3A9D">
      <w:pPr>
        <w:rPr>
          <w:sz w:val="16"/>
          <w:szCs w:val="16"/>
        </w:rPr>
      </w:pPr>
      <w:r w:rsidRPr="00224C6C">
        <w:rPr>
          <w:noProof/>
        </w:rPr>
        <w:pict>
          <v:shape id="_x0000_s1096" type="#_x0000_t32" style="position:absolute;margin-left:65.15pt;margin-top:5.5pt;width:167.85pt;height:.05pt;flip:y;z-index:251720704" o:connectortype="straight"/>
        </w:pict>
      </w:r>
      <w:r w:rsidRPr="00224C6C">
        <w:rPr>
          <w:noProof/>
        </w:rPr>
        <w:pict>
          <v:shape id="_x0000_s1100" type="#_x0000_t32" style="position:absolute;margin-left:66.1pt;margin-top:1.4pt;width:12.15pt;height:13.45pt;z-index:251724800" o:connectortype="straight"/>
        </w:pict>
      </w:r>
    </w:p>
    <w:p w:rsidR="006D3A9D" w:rsidRPr="006D3A9D" w:rsidRDefault="00224C6C" w:rsidP="006D3A9D">
      <w:pPr>
        <w:rPr>
          <w:sz w:val="16"/>
          <w:szCs w:val="16"/>
        </w:rPr>
      </w:pPr>
      <w:r w:rsidRPr="00224C6C">
        <w:rPr>
          <w:noProof/>
        </w:rPr>
        <w:pict>
          <v:shape id="_x0000_s1083" type="#_x0000_t32" style="position:absolute;margin-left:302.6pt;margin-top:5.65pt;width:.05pt;height:44.05pt;z-index:251707392" o:connectortype="straight"/>
        </w:pict>
      </w:r>
    </w:p>
    <w:p w:rsidR="006D3A9D" w:rsidRPr="006D3A9D" w:rsidRDefault="00224C6C" w:rsidP="006D3A9D">
      <w:pPr>
        <w:rPr>
          <w:sz w:val="16"/>
          <w:szCs w:val="16"/>
        </w:rPr>
      </w:pPr>
      <w:r w:rsidRPr="00224C6C">
        <w:rPr>
          <w:noProof/>
        </w:rPr>
        <w:pict>
          <v:shape id="_x0000_s1084" type="#_x0000_t32" style="position:absolute;margin-left:260.05pt;margin-top:1.85pt;width:0;height:38.65pt;z-index:251708416" o:connectortype="straight"/>
        </w:pict>
      </w:r>
      <w:r w:rsidR="002D6BFC">
        <w:rPr>
          <w:sz w:val="16"/>
          <w:szCs w:val="16"/>
        </w:rPr>
        <w:t xml:space="preserve">                                                                                                                                         900                </w:t>
      </w:r>
      <w:r w:rsidR="00037FEC">
        <w:rPr>
          <w:sz w:val="16"/>
          <w:szCs w:val="16"/>
        </w:rPr>
        <w:t xml:space="preserve"> </w:t>
      </w:r>
      <w:r w:rsidR="002D6BFC">
        <w:rPr>
          <w:sz w:val="16"/>
          <w:szCs w:val="16"/>
        </w:rPr>
        <w:t xml:space="preserve">   </w:t>
      </w:r>
      <w:r w:rsidR="00037FEC">
        <w:rPr>
          <w:sz w:val="16"/>
          <w:szCs w:val="16"/>
        </w:rPr>
        <w:t xml:space="preserve">         </w:t>
      </w:r>
      <w:r w:rsidRPr="00224C6C">
        <w:rPr>
          <w:noProof/>
        </w:rPr>
        <w:pict>
          <v:shape id="_x0000_s1087" type="#_x0000_t32" style="position:absolute;margin-left:295.45pt;margin-top:7.8pt;width:12.95pt;height:12.6pt;flip:x;z-index:251711488;mso-position-horizontal-relative:text;mso-position-vertical-relative:text" o:connectortype="straight"/>
        </w:pict>
      </w:r>
      <w:r w:rsidRPr="00224C6C">
        <w:rPr>
          <w:noProof/>
        </w:rPr>
        <w:pict>
          <v:shape id="_x0000_s1140" type="#_x0000_t32" style="position:absolute;margin-left:254pt;margin-top:7.8pt;width:12.95pt;height:12.6pt;flip:x;z-index:251763712;mso-position-horizontal-relative:text;mso-position-vertical-relative:text" o:connectortype="straight"/>
        </w:pict>
      </w:r>
    </w:p>
    <w:p w:rsidR="006D3A9D" w:rsidRPr="006D3A9D" w:rsidRDefault="00224C6C" w:rsidP="006D3A9D">
      <w:pPr>
        <w:rPr>
          <w:sz w:val="16"/>
          <w:szCs w:val="16"/>
        </w:rPr>
      </w:pPr>
      <w:r w:rsidRPr="00224C6C">
        <w:rPr>
          <w:noProof/>
        </w:rPr>
        <w:pict>
          <v:shape id="_x0000_s1082" type="#_x0000_t32" style="position:absolute;margin-left:243.25pt;margin-top:3.9pt;width:77.7pt;height:0;z-index:251706368" o:connectortype="straight"/>
        </w:pic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F4111" w:rsidRP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</w:t>
      </w:r>
      <w:r w:rsidR="009D444B">
        <w:rPr>
          <w:sz w:val="16"/>
          <w:szCs w:val="16"/>
        </w:rPr>
        <w:t xml:space="preserve">        </w:t>
      </w:r>
      <w:r w:rsidR="002D6BFC">
        <w:rPr>
          <w:sz w:val="16"/>
          <w:szCs w:val="16"/>
        </w:rPr>
        <w:t xml:space="preserve">   </w:t>
      </w:r>
    </w:p>
    <w:sectPr w:rsidR="009F4111" w:rsidRPr="006D3A9D" w:rsidSect="00722F1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ZPd7yjtrkAWlCsi2Ou1MpT10Q+Y=" w:salt="4Wd2QeLg0nHkHOeAZweZhg=="/>
  <w:defaultTabStop w:val="708"/>
  <w:hyphenationZone w:val="425"/>
  <w:drawingGridHorizontalSpacing w:val="120"/>
  <w:displayHorizontalDrawingGridEvery w:val="2"/>
  <w:characterSpacingControl w:val="doNotCompress"/>
  <w:compat/>
  <w:rsids>
    <w:rsidRoot w:val="005337CE"/>
    <w:rsid w:val="00015FF3"/>
    <w:rsid w:val="00037FEC"/>
    <w:rsid w:val="000632A7"/>
    <w:rsid w:val="000750B6"/>
    <w:rsid w:val="000E3205"/>
    <w:rsid w:val="001063BE"/>
    <w:rsid w:val="0011062B"/>
    <w:rsid w:val="001926C0"/>
    <w:rsid w:val="00224C6C"/>
    <w:rsid w:val="00230232"/>
    <w:rsid w:val="00253D07"/>
    <w:rsid w:val="0029443B"/>
    <w:rsid w:val="00296FC6"/>
    <w:rsid w:val="002D1070"/>
    <w:rsid w:val="002D6BFC"/>
    <w:rsid w:val="003219E1"/>
    <w:rsid w:val="00342E1B"/>
    <w:rsid w:val="00354EA1"/>
    <w:rsid w:val="003B258E"/>
    <w:rsid w:val="003E0185"/>
    <w:rsid w:val="004054E0"/>
    <w:rsid w:val="004747B2"/>
    <w:rsid w:val="004A3011"/>
    <w:rsid w:val="004A3F43"/>
    <w:rsid w:val="004B151D"/>
    <w:rsid w:val="004E553B"/>
    <w:rsid w:val="00527642"/>
    <w:rsid w:val="00532C9F"/>
    <w:rsid w:val="005337CE"/>
    <w:rsid w:val="0055471C"/>
    <w:rsid w:val="005937B9"/>
    <w:rsid w:val="00603473"/>
    <w:rsid w:val="0061017D"/>
    <w:rsid w:val="00624FF8"/>
    <w:rsid w:val="00626904"/>
    <w:rsid w:val="006424E1"/>
    <w:rsid w:val="00693FA8"/>
    <w:rsid w:val="006D3A9D"/>
    <w:rsid w:val="006D42AC"/>
    <w:rsid w:val="006E49BF"/>
    <w:rsid w:val="00722F19"/>
    <w:rsid w:val="00774236"/>
    <w:rsid w:val="007837C8"/>
    <w:rsid w:val="007B1EAF"/>
    <w:rsid w:val="00811D8A"/>
    <w:rsid w:val="00834793"/>
    <w:rsid w:val="008372F6"/>
    <w:rsid w:val="00837D0E"/>
    <w:rsid w:val="00870E1D"/>
    <w:rsid w:val="00887831"/>
    <w:rsid w:val="008A7582"/>
    <w:rsid w:val="008B6F8D"/>
    <w:rsid w:val="00911DA4"/>
    <w:rsid w:val="0092545F"/>
    <w:rsid w:val="009450B4"/>
    <w:rsid w:val="00997B56"/>
    <w:rsid w:val="009D444B"/>
    <w:rsid w:val="009E3DA4"/>
    <w:rsid w:val="009F4111"/>
    <w:rsid w:val="00A4732A"/>
    <w:rsid w:val="00AD73DC"/>
    <w:rsid w:val="00B5047F"/>
    <w:rsid w:val="00B504FD"/>
    <w:rsid w:val="00B60451"/>
    <w:rsid w:val="00BF4F53"/>
    <w:rsid w:val="00BF5C1B"/>
    <w:rsid w:val="00C02331"/>
    <w:rsid w:val="00C07C89"/>
    <w:rsid w:val="00C46006"/>
    <w:rsid w:val="00C755D5"/>
    <w:rsid w:val="00CC55D7"/>
    <w:rsid w:val="00D30B3E"/>
    <w:rsid w:val="00D5229D"/>
    <w:rsid w:val="00D67726"/>
    <w:rsid w:val="00DE3339"/>
    <w:rsid w:val="00E050B7"/>
    <w:rsid w:val="00F1443D"/>
    <w:rsid w:val="00F678D9"/>
    <w:rsid w:val="00F9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1" type="callout" idref="#_x0000_s1168"/>
        <o:r id="V:Rule11" type="callout" idref="#_x0000_s1171"/>
        <o:r id="V:Rule21" type="callout" idref="#_x0000_s1162"/>
        <o:r id="V:Rule22" type="callout" idref="#_x0000_s1101"/>
        <o:r id="V:Rule23" type="callout" idref="#_x0000_s1161"/>
        <o:r id="V:Rule34" type="connector" idref="#_x0000_s1090"/>
        <o:r id="V:Rule35" type="connector" idref="#_x0000_s1097"/>
        <o:r id="V:Rule36" type="connector" idref="#_x0000_s1027"/>
        <o:r id="V:Rule37" type="connector" idref="#_x0000_s1137"/>
        <o:r id="V:Rule38" type="connector" idref="#_x0000_s1134"/>
        <o:r id="V:Rule39" type="connector" idref="#_x0000_s1091"/>
        <o:r id="V:Rule40" type="connector" idref="#_x0000_s1043"/>
        <o:r id="V:Rule41" type="connector" idref="#_x0000_s1030"/>
        <o:r id="V:Rule42" type="connector" idref="#_x0000_s1096"/>
        <o:r id="V:Rule43" type="connector" idref="#_x0000_s1149"/>
        <o:r id="V:Rule44" type="connector" idref="#_x0000_s1094"/>
        <o:r id="V:Rule45" type="connector" idref="#_x0000_s1170"/>
        <o:r id="V:Rule46" type="connector" idref="#_x0000_s1087"/>
        <o:r id="V:Rule47" type="connector" idref="#_x0000_s1100"/>
        <o:r id="V:Rule48" type="connector" idref="#_x0000_s1136"/>
        <o:r id="V:Rule49" type="connector" idref="#_x0000_s1093"/>
        <o:r id="V:Rule50" type="connector" idref="#_x0000_s1082"/>
        <o:r id="V:Rule51" type="connector" idref="#_x0000_s1056"/>
        <o:r id="V:Rule52" type="connector" idref="#_x0000_s1089"/>
        <o:r id="V:Rule53" type="connector" idref="#_x0000_s1138"/>
        <o:r id="V:Rule54" type="connector" idref="#_x0000_s1140"/>
        <o:r id="V:Rule55" type="connector" idref="#_x0000_s1098"/>
        <o:r id="V:Rule56" type="connector" idref="#_x0000_s1139"/>
        <o:r id="V:Rule57" type="connector" idref="#_x0000_s1095"/>
        <o:r id="V:Rule58" type="connector" idref="#_x0000_s1083"/>
        <o:r id="V:Rule59" type="connector" idref="#_x0000_s1084"/>
        <o:r id="V:Rule60" type="connector" idref="#_x0000_s1099"/>
        <o:r id="V:Rule61" type="connector" idref="#_x0000_s11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D0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9E45B-9027-441D-8BCD-333DA3D26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785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10</cp:revision>
  <dcterms:created xsi:type="dcterms:W3CDTF">2014-01-05T15:30:00Z</dcterms:created>
  <dcterms:modified xsi:type="dcterms:W3CDTF">2014-07-01T16:27:00Z</dcterms:modified>
</cp:coreProperties>
</file>